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9F" w:rsidRPr="00AA4E9F" w:rsidRDefault="00AA4E9F" w:rsidP="00AA4E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1E2120"/>
          <w:sz w:val="28"/>
          <w:szCs w:val="28"/>
        </w:rPr>
      </w:pPr>
      <w:r w:rsidRPr="00AA4E9F">
        <w:rPr>
          <w:rFonts w:ascii="Times New Roman" w:hAnsi="Times New Roman" w:cs="Times New Roman"/>
          <w:b/>
          <w:color w:val="1E2120"/>
          <w:sz w:val="28"/>
          <w:szCs w:val="28"/>
        </w:rPr>
        <w:t>Здравствуйте, уважаемые родители!</w:t>
      </w:r>
    </w:p>
    <w:p w:rsidR="00AA4E9F" w:rsidRPr="00AA4E9F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1E2120"/>
          <w:sz w:val="28"/>
          <w:szCs w:val="28"/>
        </w:rPr>
      </w:pPr>
      <w:r w:rsidRPr="00AA4E9F">
        <w:rPr>
          <w:rFonts w:ascii="Times New Roman" w:hAnsi="Times New Roman" w:cs="Times New Roman"/>
          <w:b/>
          <w:color w:val="1E2120"/>
          <w:sz w:val="28"/>
          <w:szCs w:val="28"/>
        </w:rPr>
        <w:t xml:space="preserve"> </w:t>
      </w:r>
      <w:proofErr w:type="gramStart"/>
      <w:r w:rsidRPr="00AA4E9F">
        <w:rPr>
          <w:rFonts w:ascii="Times New Roman" w:hAnsi="Times New Roman" w:cs="Times New Roman"/>
          <w:b/>
          <w:color w:val="1E2120"/>
          <w:sz w:val="28"/>
          <w:szCs w:val="28"/>
        </w:rPr>
        <w:t>Перед каждыми каникулами классные руководители проводили тематический инструктаж с обучающимися по вопросам соблюдения норм безопасности и заполняли журнал инструктажей.</w:t>
      </w:r>
      <w:proofErr w:type="gramEnd"/>
      <w:r w:rsidRPr="00AA4E9F">
        <w:rPr>
          <w:rFonts w:ascii="Times New Roman" w:hAnsi="Times New Roman" w:cs="Times New Roman"/>
          <w:b/>
          <w:color w:val="1E2120"/>
          <w:sz w:val="28"/>
          <w:szCs w:val="28"/>
        </w:rPr>
        <w:t xml:space="preserve"> В этом году у педагогов нет такой возможности. Однако жизнь, здоровье и безопасность детей зависят от нас, взрослых, в любые времена и всегда стоят на первом месте! И поэтому…</w:t>
      </w:r>
    </w:p>
    <w:p w:rsidR="00AA4E9F" w:rsidRPr="00AA4E9F" w:rsidRDefault="00AA4E9F" w:rsidP="00AA4E9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1E2120"/>
          <w:sz w:val="28"/>
          <w:szCs w:val="28"/>
        </w:rPr>
      </w:pPr>
      <w:r w:rsidRPr="00AA4E9F">
        <w:rPr>
          <w:rFonts w:ascii="Times New Roman" w:hAnsi="Times New Roman" w:cs="Times New Roman"/>
          <w:b/>
          <w:color w:val="1E2120"/>
          <w:sz w:val="28"/>
          <w:szCs w:val="28"/>
        </w:rPr>
        <w:t>Мы предлагаем вам ознакомиться с инструкциями и познакомить своих детей с правилами поведения в разных жизненных ситуациях.</w:t>
      </w:r>
    </w:p>
    <w:p w:rsidR="00AA4E9F" w:rsidRPr="00AA4E9F" w:rsidRDefault="00AA4E9F" w:rsidP="00AA4E9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1E2120"/>
          <w:sz w:val="28"/>
          <w:szCs w:val="28"/>
        </w:rPr>
      </w:pPr>
      <w:r w:rsidRPr="00AA4E9F">
        <w:rPr>
          <w:rFonts w:ascii="Times New Roman" w:hAnsi="Times New Roman" w:cs="Times New Roman"/>
          <w:b/>
          <w:color w:val="1E2120"/>
          <w:sz w:val="28"/>
          <w:szCs w:val="28"/>
        </w:rPr>
        <w:t xml:space="preserve">Мы просим вас заполнить форму (в электронном виде или на бумажном носителе), в которой вы подтверждаете факт ознакомление ваших детей с инструкциями. </w:t>
      </w:r>
    </w:p>
    <w:p w:rsidR="00AA4E9F" w:rsidRPr="00AA4E9F" w:rsidRDefault="00AA4E9F" w:rsidP="00AA4E9F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E9F">
        <w:rPr>
          <w:rFonts w:ascii="Times New Roman" w:hAnsi="Times New Roman" w:cs="Times New Roman"/>
          <w:b/>
          <w:color w:val="1E2120"/>
          <w:sz w:val="28"/>
          <w:szCs w:val="28"/>
        </w:rPr>
        <w:t>3.Заполненную форму (</w:t>
      </w:r>
      <w:proofErr w:type="gramStart"/>
      <w:r w:rsidRPr="00AA4E9F">
        <w:rPr>
          <w:rFonts w:ascii="Times New Roman" w:hAnsi="Times New Roman" w:cs="Times New Roman"/>
          <w:b/>
          <w:color w:val="1E2120"/>
          <w:sz w:val="28"/>
          <w:szCs w:val="28"/>
        </w:rPr>
        <w:t>см</w:t>
      </w:r>
      <w:proofErr w:type="gramEnd"/>
      <w:r w:rsidRPr="00AA4E9F">
        <w:rPr>
          <w:rFonts w:ascii="Times New Roman" w:hAnsi="Times New Roman" w:cs="Times New Roman"/>
          <w:b/>
          <w:color w:val="1E2120"/>
          <w:sz w:val="28"/>
          <w:szCs w:val="28"/>
        </w:rPr>
        <w:t>. ниже) необходимо отправить классному руководителю до 29.05.2020 г. в любой удобной форме (</w:t>
      </w:r>
      <w:proofErr w:type="spellStart"/>
      <w:r w:rsidRPr="00AA4E9F">
        <w:rPr>
          <w:rFonts w:ascii="Times New Roman" w:hAnsi="Times New Roman" w:cs="Times New Roman"/>
          <w:b/>
          <w:color w:val="1E2120"/>
          <w:sz w:val="28"/>
          <w:szCs w:val="28"/>
          <w:lang w:val="en-US"/>
        </w:rPr>
        <w:t>WhatsApp</w:t>
      </w:r>
      <w:proofErr w:type="spellEnd"/>
      <w:r w:rsidRPr="00AA4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ВК, электронная почта)</w:t>
      </w:r>
      <w:r w:rsidRPr="00AA4E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4E9F" w:rsidRDefault="00AA4E9F" w:rsidP="00AA4E9F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E9F" w:rsidRDefault="00AA4E9F" w:rsidP="00AA4E9F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E9F" w:rsidRDefault="00AA4E9F" w:rsidP="00AA4E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E9F" w:rsidRDefault="00AA4E9F" w:rsidP="00AA4E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E9F" w:rsidRDefault="00AA4E9F" w:rsidP="00AA4E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E9F" w:rsidRDefault="00AA4E9F" w:rsidP="00AA4E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E9F" w:rsidRDefault="00AA4E9F" w:rsidP="00AA4E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E9F" w:rsidRDefault="00AA4E9F" w:rsidP="00AA4E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E9F" w:rsidRDefault="00AA4E9F" w:rsidP="00AA4E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E9F" w:rsidRDefault="00AA4E9F" w:rsidP="00AA4E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E9F" w:rsidRDefault="00AA4E9F" w:rsidP="00AA4E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E9F" w:rsidRDefault="00AA4E9F" w:rsidP="00AA4E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E9F" w:rsidRDefault="00AA4E9F" w:rsidP="00AA4E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E9F" w:rsidRDefault="00AA4E9F" w:rsidP="00AA4E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E9F" w:rsidRDefault="00AA4E9F" w:rsidP="00AA4E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E9F" w:rsidRDefault="00AA4E9F" w:rsidP="00AA4E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E9F" w:rsidRDefault="00AA4E9F" w:rsidP="00AA4E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E9F" w:rsidRDefault="00AA4E9F" w:rsidP="00AA4E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E9F" w:rsidRPr="00FC4F6B" w:rsidRDefault="00AA4E9F" w:rsidP="00AA4E9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F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Расписка об информировании</w:t>
      </w:r>
    </w:p>
    <w:p w:rsidR="00AA4E9F" w:rsidRPr="00FC4F6B" w:rsidRDefault="00AA4E9F" w:rsidP="00AA4E9F">
      <w:pPr>
        <w:ind w:left="360"/>
      </w:pPr>
    </w:p>
    <w:p w:rsidR="00AA4E9F" w:rsidRPr="00FC4F6B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F6B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F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_____________________________________________________________________,</w:t>
      </w:r>
    </w:p>
    <w:p w:rsidR="00AA4E9F" w:rsidRPr="00FC4F6B" w:rsidRDefault="00AA4E9F" w:rsidP="00AA4E9F">
      <w:p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  <w:r w:rsidRPr="00FC4F6B">
        <w:rPr>
          <w:rFonts w:ascii="Times New Roman" w:hAnsi="Times New Roman" w:cs="Times New Roman"/>
        </w:rPr>
        <w:t xml:space="preserve">           ФИО родителя (законного представителя</w:t>
      </w:r>
      <w:r w:rsidRPr="00FC4F6B">
        <w:rPr>
          <w:rFonts w:ascii="Times New Roman" w:hAnsi="Times New Roman" w:cs="Times New Roman"/>
          <w:sz w:val="28"/>
          <w:szCs w:val="28"/>
        </w:rPr>
        <w:t>)</w:t>
      </w:r>
    </w:p>
    <w:p w:rsidR="00AA4E9F" w:rsidRPr="00FC4F6B" w:rsidRDefault="00AA4E9F" w:rsidP="00AA4E9F">
      <w:pPr>
        <w:tabs>
          <w:tab w:val="left" w:pos="2610"/>
        </w:tabs>
        <w:spacing w:line="240" w:lineRule="auto"/>
        <w:rPr>
          <w:rFonts w:ascii="Times New Roman" w:hAnsi="Times New Roman" w:cs="Times New Roman"/>
        </w:rPr>
      </w:pPr>
      <w:r w:rsidRPr="00FC4F6B">
        <w:rPr>
          <w:rFonts w:ascii="Times New Roman" w:hAnsi="Times New Roman" w:cs="Times New Roman"/>
          <w:sz w:val="28"/>
          <w:szCs w:val="28"/>
        </w:rPr>
        <w:t xml:space="preserve">являясь законным представителем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</w:t>
      </w:r>
      <w:r w:rsidRPr="00FC4F6B">
        <w:rPr>
          <w:rFonts w:ascii="Times New Roman" w:hAnsi="Times New Roman" w:cs="Times New Roman"/>
          <w:sz w:val="28"/>
          <w:szCs w:val="28"/>
        </w:rPr>
        <w:t>ОУ ПГО «</w:t>
      </w:r>
      <w:r>
        <w:rPr>
          <w:rFonts w:ascii="Times New Roman" w:hAnsi="Times New Roman" w:cs="Times New Roman"/>
          <w:sz w:val="28"/>
          <w:szCs w:val="28"/>
        </w:rPr>
        <w:t>ООШ с. Мраморское</w:t>
      </w:r>
      <w:r w:rsidRPr="00FC4F6B">
        <w:rPr>
          <w:rFonts w:ascii="Times New Roman" w:hAnsi="Times New Roman" w:cs="Times New Roman"/>
          <w:sz w:val="28"/>
          <w:szCs w:val="28"/>
        </w:rPr>
        <w:t xml:space="preserve">» </w:t>
      </w:r>
      <w:r w:rsidRPr="00FC4F6B">
        <w:rPr>
          <w:rFonts w:ascii="Times New Roman" w:hAnsi="Times New Roman" w:cs="Times New Roman"/>
        </w:rPr>
        <w:t>________________________________________________,</w:t>
      </w:r>
    </w:p>
    <w:p w:rsidR="00AA4E9F" w:rsidRPr="00FC4F6B" w:rsidRDefault="00AA4E9F" w:rsidP="00AA4E9F">
      <w:pPr>
        <w:tabs>
          <w:tab w:val="left" w:pos="2610"/>
        </w:tabs>
        <w:spacing w:line="240" w:lineRule="auto"/>
        <w:rPr>
          <w:rFonts w:ascii="Times New Roman" w:hAnsi="Times New Roman" w:cs="Times New Roman"/>
        </w:rPr>
      </w:pPr>
      <w:r w:rsidRPr="00FC4F6B">
        <w:rPr>
          <w:rFonts w:ascii="Times New Roman" w:hAnsi="Times New Roman" w:cs="Times New Roman"/>
        </w:rPr>
        <w:t xml:space="preserve">                                                                     ФИ (ребёнка)</w:t>
      </w:r>
    </w:p>
    <w:p w:rsidR="00AA4E9F" w:rsidRPr="00FC4F6B" w:rsidRDefault="00AA4E9F" w:rsidP="00AA4E9F">
      <w:pPr>
        <w:tabs>
          <w:tab w:val="left" w:pos="26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F6B">
        <w:rPr>
          <w:rFonts w:ascii="Times New Roman" w:hAnsi="Times New Roman" w:cs="Times New Roman"/>
          <w:sz w:val="28"/>
          <w:szCs w:val="28"/>
        </w:rPr>
        <w:t xml:space="preserve">ознакомился с инструктажами </w:t>
      </w:r>
      <w:r>
        <w:rPr>
          <w:rFonts w:ascii="Times New Roman" w:hAnsi="Times New Roman" w:cs="Times New Roman"/>
          <w:sz w:val="28"/>
          <w:szCs w:val="28"/>
        </w:rPr>
        <w:t xml:space="preserve"> по правилам поведения детей во время каникул, по правилам безопасного поведения на дорогах и на транспорте и </w:t>
      </w:r>
      <w:r w:rsidRPr="00FC4F6B">
        <w:rPr>
          <w:rFonts w:ascii="Times New Roman" w:hAnsi="Times New Roman" w:cs="Times New Roman"/>
          <w:sz w:val="28"/>
          <w:szCs w:val="28"/>
        </w:rPr>
        <w:t>довёл их до сведения своего ребёнка. С информацией ознакомился на сайте школы, размещённой на главной странице от 20.05.2020 г.</w:t>
      </w:r>
    </w:p>
    <w:p w:rsidR="00AA4E9F" w:rsidRPr="00FC4F6B" w:rsidRDefault="00AA4E9F" w:rsidP="00AA4E9F">
      <w:pPr>
        <w:tabs>
          <w:tab w:val="left" w:pos="26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 мая  2020г.                                       _________________/________________</w:t>
      </w:r>
    </w:p>
    <w:p w:rsidR="00AA4E9F" w:rsidRDefault="00AA4E9F" w:rsidP="00AA4E9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AA4E9F" w:rsidRDefault="00AA4E9F" w:rsidP="00AA4E9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A4E9F" w:rsidRDefault="00AA4E9F" w:rsidP="00AA4E9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A4E9F" w:rsidRDefault="00AA4E9F" w:rsidP="00AA4E9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ИНСТРУКЦИЯ</w:t>
      </w:r>
    </w:p>
    <w:p w:rsidR="00AA4E9F" w:rsidRPr="00866A69" w:rsidRDefault="00AA4E9F" w:rsidP="00AA4E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1E2120"/>
          <w:sz w:val="32"/>
          <w:szCs w:val="32"/>
        </w:rPr>
      </w:pPr>
      <w:r w:rsidRPr="00866A69">
        <w:rPr>
          <w:rFonts w:ascii="Times New Roman" w:hAnsi="Times New Roman" w:cs="Times New Roman"/>
          <w:b/>
          <w:color w:val="1E2120"/>
          <w:sz w:val="32"/>
          <w:szCs w:val="32"/>
        </w:rPr>
        <w:t>по правилам поведения детей во время каникул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>1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 xml:space="preserve">. </w:t>
      </w:r>
      <w:r w:rsidRPr="00D77A87">
        <w:rPr>
          <w:rFonts w:ascii="Times New Roman" w:hAnsi="Times New Roman" w:cs="Times New Roman"/>
          <w:b/>
          <w:bCs/>
          <w:color w:val="1E2120"/>
          <w:sz w:val="24"/>
          <w:szCs w:val="24"/>
        </w:rPr>
        <w:t>Общие правила поведения школьников во время каникул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>1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.1. В общественных местах быть вежливым и внимательным к детям и взрослым, соблюдать нормы</w:t>
      </w:r>
      <w:r>
        <w:rPr>
          <w:rFonts w:ascii="Times New Roman" w:hAnsi="Times New Roman" w:cs="Times New Roman"/>
          <w:color w:val="1E2120"/>
          <w:sz w:val="24"/>
          <w:szCs w:val="24"/>
        </w:rPr>
        <w:t xml:space="preserve"> 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морали и этики.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>1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.2. Быть внимательным и осторожным на проезжей части дороги, соблюдать правила дорожного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D77A87">
        <w:rPr>
          <w:rFonts w:ascii="Times New Roman" w:hAnsi="Times New Roman" w:cs="Times New Roman"/>
          <w:color w:val="1E2120"/>
          <w:sz w:val="24"/>
          <w:szCs w:val="24"/>
        </w:rPr>
        <w:t>движения.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>1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.3. На каникулах в общественном транспорте быть внимательным и осторожным при посадке и выходе,</w:t>
      </w:r>
      <w:r>
        <w:rPr>
          <w:rFonts w:ascii="Times New Roman" w:hAnsi="Times New Roman" w:cs="Times New Roman"/>
          <w:color w:val="1E2120"/>
          <w:sz w:val="24"/>
          <w:szCs w:val="24"/>
        </w:rPr>
        <w:t xml:space="preserve"> 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на остановках.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>1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.4. Во время игр соблюдать правила игры, быть вежливым.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>1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 xml:space="preserve">.5. Не разговаривать с посторонними (незнакомыми) </w:t>
      </w:r>
      <w:r>
        <w:rPr>
          <w:rFonts w:ascii="Times New Roman" w:hAnsi="Times New Roman" w:cs="Times New Roman"/>
          <w:color w:val="1E2120"/>
          <w:sz w:val="24"/>
          <w:szCs w:val="24"/>
        </w:rPr>
        <w:t xml:space="preserve">людьми. Не реагировать на знаки 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внимания и</w:t>
      </w:r>
      <w:r>
        <w:rPr>
          <w:rFonts w:ascii="Times New Roman" w:hAnsi="Times New Roman" w:cs="Times New Roman"/>
          <w:color w:val="1E2120"/>
          <w:sz w:val="24"/>
          <w:szCs w:val="24"/>
        </w:rPr>
        <w:t xml:space="preserve"> 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приказы незнакомца. Никуда не ходить с посторонними.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>1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.6. Не играть в тёмных местах, на свалках, стройплощадках, пустырях и в заброшенных зданиях, рядом с</w:t>
      </w:r>
      <w:r>
        <w:rPr>
          <w:rFonts w:ascii="Times New Roman" w:hAnsi="Times New Roman" w:cs="Times New Roman"/>
          <w:color w:val="1E2120"/>
          <w:sz w:val="24"/>
          <w:szCs w:val="24"/>
        </w:rPr>
        <w:t xml:space="preserve"> 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железной дорогой и автомагистралью.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>1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.7. Всегда сообщать родителям, куда идёшь гулять.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>1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.8. Без сопровождения взрослых и разрешения родителей не ходить к водоемам (рекам, озерам,</w:t>
      </w:r>
      <w:r>
        <w:rPr>
          <w:rFonts w:ascii="Times New Roman" w:hAnsi="Times New Roman" w:cs="Times New Roman"/>
          <w:color w:val="1E2120"/>
          <w:sz w:val="24"/>
          <w:szCs w:val="24"/>
        </w:rPr>
        <w:t xml:space="preserve"> 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водохранилищам) и в лес, не уезжать в другой населенный пункт.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>1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.9. На каникулах одеваться в соответствии с погодой.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>1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.10. Не дразнить и не гладить беспризорных собак и других животных.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>1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.11. Находясь дома во время каникул, быть внимательным при обращении с острыми, режущими,</w:t>
      </w:r>
      <w:r>
        <w:rPr>
          <w:rFonts w:ascii="Times New Roman" w:hAnsi="Times New Roman" w:cs="Times New Roman"/>
          <w:color w:val="1E2120"/>
          <w:sz w:val="24"/>
          <w:szCs w:val="24"/>
        </w:rPr>
        <w:t xml:space="preserve"> 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колющими предметами и электронагревательными приборами; не играть со спичками, зажигалками и т.п.</w:t>
      </w:r>
    </w:p>
    <w:p w:rsidR="00AA4E9F" w:rsidRPr="00866A69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66A69">
        <w:rPr>
          <w:rFonts w:ascii="Times New Roman" w:hAnsi="Times New Roman" w:cs="Times New Roman"/>
          <w:color w:val="000000" w:themeColor="text1"/>
          <w:sz w:val="24"/>
          <w:szCs w:val="24"/>
        </w:rPr>
        <w:t>.12. Дома строго соблюдать правила пожарной безопасности в квартире.</w:t>
      </w:r>
    </w:p>
    <w:p w:rsidR="00AA4E9F" w:rsidRPr="00866A69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66A69">
        <w:rPr>
          <w:rFonts w:ascii="Times New Roman" w:hAnsi="Times New Roman" w:cs="Times New Roman"/>
          <w:color w:val="000000" w:themeColor="text1"/>
          <w:sz w:val="24"/>
          <w:szCs w:val="24"/>
        </w:rPr>
        <w:t>.13. В случае пожара дома использовать правила поведения при пожаре в квартире.</w:t>
      </w:r>
    </w:p>
    <w:p w:rsidR="00AA4E9F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</w:p>
    <w:p w:rsidR="00AA4E9F" w:rsidRDefault="00AA4E9F" w:rsidP="00AA4E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1E2120"/>
          <w:sz w:val="24"/>
          <w:szCs w:val="24"/>
        </w:rPr>
      </w:pPr>
    </w:p>
    <w:p w:rsidR="00AA4E9F" w:rsidRDefault="00AA4E9F" w:rsidP="00AA4E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1E2120"/>
          <w:sz w:val="24"/>
          <w:szCs w:val="24"/>
        </w:rPr>
      </w:pP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lastRenderedPageBreak/>
        <w:t>2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 xml:space="preserve">. </w:t>
      </w:r>
      <w:r w:rsidRPr="00D77A87">
        <w:rPr>
          <w:rFonts w:ascii="Times New Roman" w:hAnsi="Times New Roman" w:cs="Times New Roman"/>
          <w:b/>
          <w:bCs/>
          <w:color w:val="1E2120"/>
          <w:sz w:val="24"/>
          <w:szCs w:val="24"/>
        </w:rPr>
        <w:t>Правила поведения учащихся на летних каникулах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>1.1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. Находясь на улице во время летних каникул, надеть головной убор во избежание солнечного удара.</w:t>
      </w:r>
      <w:r>
        <w:rPr>
          <w:rFonts w:ascii="Times New Roman" w:hAnsi="Times New Roman" w:cs="Times New Roman"/>
          <w:color w:val="1E2120"/>
          <w:sz w:val="24"/>
          <w:szCs w:val="24"/>
        </w:rPr>
        <w:t xml:space="preserve"> 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При повышенном температурном режиме стараться находиться в помещении или в тени, чтобы не</w:t>
      </w:r>
      <w:r>
        <w:rPr>
          <w:rFonts w:ascii="Times New Roman" w:hAnsi="Times New Roman" w:cs="Times New Roman"/>
          <w:color w:val="1E2120"/>
          <w:sz w:val="24"/>
          <w:szCs w:val="24"/>
        </w:rPr>
        <w:t xml:space="preserve"> 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получить тепловой удар.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>1.2.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 xml:space="preserve"> При использовании скутеров, велосипедов во время летних каникул соблюдай правила дорожного</w:t>
      </w:r>
      <w:r>
        <w:rPr>
          <w:rFonts w:ascii="Times New Roman" w:hAnsi="Times New Roman" w:cs="Times New Roman"/>
          <w:color w:val="1E2120"/>
          <w:sz w:val="24"/>
          <w:szCs w:val="24"/>
        </w:rPr>
        <w:t xml:space="preserve"> 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движения.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>1.3.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 xml:space="preserve"> При использовании роликовых коньков, </w:t>
      </w:r>
      <w:proofErr w:type="spellStart"/>
      <w:r w:rsidRPr="00D77A87">
        <w:rPr>
          <w:rFonts w:ascii="Times New Roman" w:hAnsi="Times New Roman" w:cs="Times New Roman"/>
          <w:color w:val="1E2120"/>
          <w:sz w:val="24"/>
          <w:szCs w:val="24"/>
        </w:rPr>
        <w:t>скейтов</w:t>
      </w:r>
      <w:proofErr w:type="spellEnd"/>
      <w:r w:rsidRPr="00D77A87">
        <w:rPr>
          <w:rFonts w:ascii="Times New Roman" w:hAnsi="Times New Roman" w:cs="Times New Roman"/>
          <w:color w:val="1E2120"/>
          <w:sz w:val="24"/>
          <w:szCs w:val="24"/>
        </w:rPr>
        <w:t xml:space="preserve"> и самокатов, помни, что проезжая часть не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D77A87">
        <w:rPr>
          <w:rFonts w:ascii="Times New Roman" w:hAnsi="Times New Roman" w:cs="Times New Roman"/>
          <w:color w:val="1E2120"/>
          <w:sz w:val="24"/>
          <w:szCs w:val="24"/>
        </w:rPr>
        <w:t xml:space="preserve">предназначена для их использования, ты должен кататься </w:t>
      </w:r>
      <w:r>
        <w:rPr>
          <w:rFonts w:ascii="Times New Roman" w:hAnsi="Times New Roman" w:cs="Times New Roman"/>
          <w:color w:val="1E2120"/>
          <w:sz w:val="24"/>
          <w:szCs w:val="24"/>
        </w:rPr>
        <w:t>около дома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.</w:t>
      </w:r>
    </w:p>
    <w:p w:rsidR="00AA4E9F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>1.4.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 xml:space="preserve"> Находясь летом вблизи водоёмов, соблюдать правила поведения на воде: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D77A87">
        <w:rPr>
          <w:rFonts w:ascii="Times New Roman" w:hAnsi="Times New Roman" w:cs="Times New Roman"/>
          <w:color w:val="1E2120"/>
          <w:sz w:val="24"/>
          <w:szCs w:val="24"/>
        </w:rPr>
        <w:t>не купаться в местах с неизвестным дном;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D77A87">
        <w:rPr>
          <w:rFonts w:ascii="Times New Roman" w:hAnsi="Times New Roman" w:cs="Times New Roman"/>
          <w:color w:val="1E2120"/>
          <w:sz w:val="24"/>
          <w:szCs w:val="24"/>
        </w:rPr>
        <w:t>входить в воду только с разрешения родителей и во время купания не стоять без движений;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D77A87">
        <w:rPr>
          <w:rFonts w:ascii="Times New Roman" w:hAnsi="Times New Roman" w:cs="Times New Roman"/>
          <w:color w:val="1E2120"/>
          <w:sz w:val="24"/>
          <w:szCs w:val="24"/>
        </w:rPr>
        <w:t>не прыгать в воду головой вниз при недостаточной глубине воды, при необследованном дне водоема</w:t>
      </w:r>
      <w:r>
        <w:rPr>
          <w:rFonts w:ascii="Times New Roman" w:hAnsi="Times New Roman" w:cs="Times New Roman"/>
          <w:color w:val="1E2120"/>
          <w:sz w:val="24"/>
          <w:szCs w:val="24"/>
        </w:rPr>
        <w:t xml:space="preserve"> 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и при нахождении вблизи других пловцов;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D77A87">
        <w:rPr>
          <w:rFonts w:ascii="Times New Roman" w:hAnsi="Times New Roman" w:cs="Times New Roman"/>
          <w:color w:val="1E2120"/>
          <w:sz w:val="24"/>
          <w:szCs w:val="24"/>
        </w:rPr>
        <w:t>не оставаться при нырянии долго под водой;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D77A87">
        <w:rPr>
          <w:rFonts w:ascii="Times New Roman" w:hAnsi="Times New Roman" w:cs="Times New Roman"/>
          <w:color w:val="1E2120"/>
          <w:sz w:val="24"/>
          <w:szCs w:val="24"/>
        </w:rPr>
        <w:t>не купаться более 30 мин., если же вода холодная, то не более 5-6 мин;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D77A87">
        <w:rPr>
          <w:rFonts w:ascii="Times New Roman" w:hAnsi="Times New Roman" w:cs="Times New Roman"/>
          <w:color w:val="1E2120"/>
          <w:sz w:val="24"/>
          <w:szCs w:val="24"/>
        </w:rPr>
        <w:t>не заплывать за установленные знаки ограждения водного бассейна (буйки), не купаться при</w:t>
      </w:r>
      <w:r>
        <w:rPr>
          <w:rFonts w:ascii="Times New Roman" w:hAnsi="Times New Roman" w:cs="Times New Roman"/>
          <w:color w:val="1E2120"/>
          <w:sz w:val="24"/>
          <w:szCs w:val="24"/>
        </w:rPr>
        <w:t xml:space="preserve"> 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большой волне, не подплывать близко к моторным лодкам, и пр. плавательным</w:t>
      </w:r>
      <w:r>
        <w:rPr>
          <w:rFonts w:ascii="Times New Roman" w:hAnsi="Times New Roman" w:cs="Times New Roman"/>
          <w:color w:val="1E2120"/>
          <w:sz w:val="24"/>
          <w:szCs w:val="24"/>
        </w:rPr>
        <w:t xml:space="preserve"> 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средствам;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D77A87">
        <w:rPr>
          <w:rFonts w:ascii="Times New Roman" w:hAnsi="Times New Roman" w:cs="Times New Roman"/>
          <w:color w:val="1E2120"/>
          <w:sz w:val="24"/>
          <w:szCs w:val="24"/>
        </w:rPr>
        <w:t>почувствовав озноб, быстро выйти из воды и растереться сухим полотенцем;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D77A87">
        <w:rPr>
          <w:rFonts w:ascii="Times New Roman" w:hAnsi="Times New Roman" w:cs="Times New Roman"/>
          <w:color w:val="1E2120"/>
          <w:sz w:val="24"/>
          <w:szCs w:val="24"/>
        </w:rPr>
        <w:t>при судорогах не теряться, стараться держаться на воде и позвать на помощь.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 xml:space="preserve">1.5. 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Во время походов летом в лес обязательно надеть головной убор и одежду с длинными рукавами во</w:t>
      </w:r>
      <w:r>
        <w:rPr>
          <w:rFonts w:ascii="Times New Roman" w:hAnsi="Times New Roman" w:cs="Times New Roman"/>
          <w:color w:val="1E2120"/>
          <w:sz w:val="24"/>
          <w:szCs w:val="24"/>
        </w:rPr>
        <w:t xml:space="preserve"> 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>избежание укусов клещей и других насекомых.</w:t>
      </w: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 xml:space="preserve">1.6. </w:t>
      </w:r>
      <w:r w:rsidRPr="00D77A87">
        <w:rPr>
          <w:rFonts w:ascii="Times New Roman" w:hAnsi="Times New Roman" w:cs="Times New Roman"/>
          <w:color w:val="1E2120"/>
          <w:sz w:val="24"/>
          <w:szCs w:val="24"/>
        </w:rPr>
        <w:t xml:space="preserve"> Во время похода летом в лес не поджигать сухую траву, не лазить по деревьям, внимательно</w:t>
      </w:r>
    </w:p>
    <w:p w:rsidR="00AA4E9F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D77A87">
        <w:rPr>
          <w:rFonts w:ascii="Times New Roman" w:hAnsi="Times New Roman" w:cs="Times New Roman"/>
          <w:color w:val="1E2120"/>
          <w:sz w:val="24"/>
          <w:szCs w:val="24"/>
        </w:rPr>
        <w:t>смотреть под ноги.</w:t>
      </w:r>
    </w:p>
    <w:p w:rsidR="00AA4E9F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</w:p>
    <w:p w:rsidR="00AA4E9F" w:rsidRPr="00D77A87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</w:p>
    <w:p w:rsidR="00AA4E9F" w:rsidRPr="00C77DDC" w:rsidRDefault="00AA4E9F" w:rsidP="00AA4E9F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C77DDC">
        <w:rPr>
          <w:rFonts w:ascii="Times New Roman" w:eastAsiaTheme="minorEastAsia" w:hAnsi="Times New Roman"/>
          <w:b/>
          <w:sz w:val="32"/>
          <w:szCs w:val="32"/>
          <w:lang w:eastAsia="ru-RU"/>
        </w:rPr>
        <w:t>ИНСТРУКЦИЯ</w:t>
      </w:r>
    </w:p>
    <w:p w:rsidR="00AA4E9F" w:rsidRPr="00C77DDC" w:rsidRDefault="00AA4E9F" w:rsidP="00AA4E9F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77D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правилам безопасного поведения на дорогах и на транспорте</w:t>
      </w:r>
    </w:p>
    <w:p w:rsidR="00AA4E9F" w:rsidRPr="00C77DDC" w:rsidRDefault="00AA4E9F" w:rsidP="00AA4E9F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color w:val="1E2120"/>
          <w:sz w:val="32"/>
          <w:szCs w:val="32"/>
          <w:lang w:eastAsia="ru-RU"/>
        </w:rPr>
      </w:pPr>
    </w:p>
    <w:p w:rsidR="00AA4E9F" w:rsidRPr="00C77DDC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1E2120"/>
          <w:sz w:val="24"/>
          <w:szCs w:val="24"/>
          <w:lang w:eastAsia="ru-RU"/>
        </w:rPr>
      </w:pPr>
    </w:p>
    <w:p w:rsidR="00AA4E9F" w:rsidRPr="00C77DDC" w:rsidRDefault="00AA4E9F" w:rsidP="00AA4E9F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Безопасность пешехода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351"/>
        </w:tabs>
        <w:spacing w:before="60" w:after="0"/>
        <w:ind w:left="360" w:right="40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выходе на улицу посмотри сначала налево, потом направо, чтобы не помешать прохожим.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370"/>
        </w:tabs>
        <w:spacing w:after="0"/>
        <w:ind w:left="360" w:right="40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идешь по улицам города, будь осторожен. Не торопись. Иди только по тротуару или обочине.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375"/>
        </w:tabs>
        <w:spacing w:after="0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 не спеша по правой стороне тротуара.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366"/>
        </w:tabs>
        <w:spacing w:after="0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идешь по обочине, держись подальше от края дороги.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370"/>
        </w:tabs>
        <w:spacing w:after="0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 на проезжую часть улицы или дороги.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370"/>
        </w:tabs>
        <w:spacing w:after="0"/>
        <w:ind w:left="360" w:right="40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выбегайте на проезжую часть из-за стоящего транспорта. Неожиданное появление человека перед быстро идущим автомобилем не позволяет водителю избежать наезда на пешехода или может привести к иной аварии с тяжкими последствиями.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370"/>
        </w:tabs>
        <w:spacing w:after="0"/>
        <w:ind w:left="360" w:right="7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 проходи мимо стоящего автомобиля: пассажиры могут резко открыть дверь и ударить тебя.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366"/>
        </w:tabs>
        <w:spacing w:after="0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 улицу только по пешеходным переходам.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346"/>
        </w:tabs>
        <w:spacing w:after="0"/>
        <w:ind w:left="360" w:right="40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переходить улицу, посмотри налево, посмотри направо - убедись, что движущегося транспорта в опасной близости нет. Если проезжая часть свободна, - иди. Улицу, где нет пешеходного перехода, надо переходить от одного угла 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туара к другому: под углом 90 градусов.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351"/>
        </w:tabs>
        <w:spacing w:after="0"/>
        <w:ind w:left="360" w:right="7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на улице большое движение, попроси взрослого или сотрудника милиции помочь ее перейти.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356"/>
        </w:tabs>
        <w:spacing w:after="0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Ожидай транспорт на посадочной площадке или тротуаре у указателя остановки.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351"/>
        </w:tabs>
        <w:spacing w:after="0"/>
        <w:ind w:left="360" w:right="40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посадке в автобус, троллейбус, трамвай соблюдай порядок. Не мешай другим пассажирам.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351"/>
        </w:tabs>
        <w:spacing w:after="0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автобус, троллейбус, трамвай входи через задние двери.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351"/>
        </w:tabs>
        <w:spacing w:after="0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 через передние двери. Заранее готовься к выходу, пройдя вперед.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351"/>
        </w:tabs>
        <w:spacing w:after="0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 и выходя из транспорта, не спеши и не толкайся.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351"/>
        </w:tabs>
        <w:spacing w:after="0"/>
        <w:ind w:left="360" w:right="40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Выйдя из автобуса, трамвая, нужно по тротуару дойти до пешеходного перехода и только по нему переходить на другую сторону.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351"/>
        </w:tabs>
        <w:spacing w:after="0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переходишь улицу, следи за сигналом светофора: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414"/>
        </w:tabs>
        <w:spacing w:after="0"/>
        <w:ind w:left="360" w:right="122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Красный - СТОП - все должны остановиться; желтый </w:t>
      </w:r>
      <w:proofErr w:type="gramStart"/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НИМАНИЕ - жди следующего сигнала; зеленый - ИДИТЕ -можно переходить улицу.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375"/>
        </w:tabs>
        <w:spacing w:after="0"/>
        <w:ind w:left="360" w:right="40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в транспорте, не ходи по салону, держись за поручень, не выглядывай из окон, не высовывай руки, не нажимай без надобности на аварийные кнопки.</w:t>
      </w:r>
    </w:p>
    <w:p w:rsidR="00AA4E9F" w:rsidRPr="00C77DDC" w:rsidRDefault="00AA4E9F" w:rsidP="00AA4E9F">
      <w:pPr>
        <w:numPr>
          <w:ilvl w:val="4"/>
          <w:numId w:val="1"/>
        </w:numPr>
        <w:tabs>
          <w:tab w:val="left" w:pos="370"/>
        </w:tabs>
        <w:spacing w:after="0"/>
        <w:ind w:left="360" w:right="40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устраивай игр на проезжей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или вблизи дороги. Не кат</w:t>
      </w: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айся на велосипедах, роликовых коньках и т. п. на проезжей части дороги.</w:t>
      </w:r>
    </w:p>
    <w:p w:rsidR="00AA4E9F" w:rsidRDefault="00AA4E9F" w:rsidP="00AA4E9F">
      <w:pPr>
        <w:numPr>
          <w:ilvl w:val="4"/>
          <w:numId w:val="1"/>
        </w:numPr>
        <w:tabs>
          <w:tab w:val="left" w:pos="375"/>
        </w:tabs>
        <w:spacing w:after="0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перебегай улицу или дорогу перед близко идущим транспортом.</w:t>
      </w:r>
    </w:p>
    <w:p w:rsidR="00AA4E9F" w:rsidRPr="00AA4E9F" w:rsidRDefault="00AA4E9F" w:rsidP="00AA4E9F">
      <w:pPr>
        <w:numPr>
          <w:ilvl w:val="4"/>
          <w:numId w:val="1"/>
        </w:numPr>
        <w:tabs>
          <w:tab w:val="left" w:pos="375"/>
        </w:tabs>
        <w:spacing w:after="0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цепляйся за проходящий мимо транспорт.</w:t>
      </w:r>
    </w:p>
    <w:p w:rsidR="00AA4E9F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E9F" w:rsidRDefault="00AA4E9F" w:rsidP="00AA4E9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E9F" w:rsidRPr="005619AF" w:rsidRDefault="00AA4E9F" w:rsidP="00AA4E9F">
      <w:pPr>
        <w:tabs>
          <w:tab w:val="left" w:pos="26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44E1" w:rsidRDefault="006644E1"/>
    <w:sectPr w:rsidR="006644E1" w:rsidSect="00866A69">
      <w:pgSz w:w="11906" w:h="16838" w:code="9"/>
      <w:pgMar w:top="709" w:right="849" w:bottom="426" w:left="993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05AC"/>
    <w:multiLevelType w:val="hybridMultilevel"/>
    <w:tmpl w:val="65D2B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0D09"/>
    <w:multiLevelType w:val="multilevel"/>
    <w:tmpl w:val="B0E6ECC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AA4E9F"/>
    <w:rsid w:val="000024A6"/>
    <w:rsid w:val="00003F2E"/>
    <w:rsid w:val="0000468F"/>
    <w:rsid w:val="000128DA"/>
    <w:rsid w:val="00014BD6"/>
    <w:rsid w:val="00014EA8"/>
    <w:rsid w:val="000201FC"/>
    <w:rsid w:val="000218A9"/>
    <w:rsid w:val="000226EB"/>
    <w:rsid w:val="00022888"/>
    <w:rsid w:val="00025AD7"/>
    <w:rsid w:val="00027DFE"/>
    <w:rsid w:val="000319FC"/>
    <w:rsid w:val="000326B5"/>
    <w:rsid w:val="000371A2"/>
    <w:rsid w:val="00037C8F"/>
    <w:rsid w:val="00037F62"/>
    <w:rsid w:val="00040268"/>
    <w:rsid w:val="00040623"/>
    <w:rsid w:val="00041D6D"/>
    <w:rsid w:val="000426C8"/>
    <w:rsid w:val="00044E70"/>
    <w:rsid w:val="000462E3"/>
    <w:rsid w:val="0004656B"/>
    <w:rsid w:val="0005299D"/>
    <w:rsid w:val="00054D9B"/>
    <w:rsid w:val="000564A6"/>
    <w:rsid w:val="0006273D"/>
    <w:rsid w:val="00064CCC"/>
    <w:rsid w:val="00065C89"/>
    <w:rsid w:val="00065E6E"/>
    <w:rsid w:val="0006602B"/>
    <w:rsid w:val="00066BE0"/>
    <w:rsid w:val="000715DC"/>
    <w:rsid w:val="00071B8D"/>
    <w:rsid w:val="00071E94"/>
    <w:rsid w:val="00073A13"/>
    <w:rsid w:val="00074180"/>
    <w:rsid w:val="00075D6B"/>
    <w:rsid w:val="00075EDF"/>
    <w:rsid w:val="00076A7A"/>
    <w:rsid w:val="0008189F"/>
    <w:rsid w:val="0008280F"/>
    <w:rsid w:val="00086C88"/>
    <w:rsid w:val="000921C4"/>
    <w:rsid w:val="00094F35"/>
    <w:rsid w:val="00097358"/>
    <w:rsid w:val="000A04EC"/>
    <w:rsid w:val="000A40C5"/>
    <w:rsid w:val="000A51B0"/>
    <w:rsid w:val="000A7EED"/>
    <w:rsid w:val="000B107C"/>
    <w:rsid w:val="000B3595"/>
    <w:rsid w:val="000B54BC"/>
    <w:rsid w:val="000B5961"/>
    <w:rsid w:val="000B638E"/>
    <w:rsid w:val="000B6797"/>
    <w:rsid w:val="000C09D6"/>
    <w:rsid w:val="000C346C"/>
    <w:rsid w:val="000C42B0"/>
    <w:rsid w:val="000C63DC"/>
    <w:rsid w:val="000C666D"/>
    <w:rsid w:val="000D3A9F"/>
    <w:rsid w:val="000D3B9B"/>
    <w:rsid w:val="000D3D59"/>
    <w:rsid w:val="000E15E5"/>
    <w:rsid w:val="000E4D97"/>
    <w:rsid w:val="000E53F2"/>
    <w:rsid w:val="000E546E"/>
    <w:rsid w:val="000E6D0E"/>
    <w:rsid w:val="000F432A"/>
    <w:rsid w:val="001015F7"/>
    <w:rsid w:val="001018DC"/>
    <w:rsid w:val="00101B27"/>
    <w:rsid w:val="00104BFE"/>
    <w:rsid w:val="00104C15"/>
    <w:rsid w:val="00105DA8"/>
    <w:rsid w:val="0010668A"/>
    <w:rsid w:val="00106CF5"/>
    <w:rsid w:val="00110A7D"/>
    <w:rsid w:val="001128DD"/>
    <w:rsid w:val="00114425"/>
    <w:rsid w:val="00114887"/>
    <w:rsid w:val="001169C8"/>
    <w:rsid w:val="0012168A"/>
    <w:rsid w:val="00126532"/>
    <w:rsid w:val="0012744F"/>
    <w:rsid w:val="00132813"/>
    <w:rsid w:val="00134F10"/>
    <w:rsid w:val="001368F0"/>
    <w:rsid w:val="0014217C"/>
    <w:rsid w:val="00142841"/>
    <w:rsid w:val="00145A6D"/>
    <w:rsid w:val="00152DC6"/>
    <w:rsid w:val="00154270"/>
    <w:rsid w:val="00157F05"/>
    <w:rsid w:val="00160FF2"/>
    <w:rsid w:val="00164161"/>
    <w:rsid w:val="00165A7A"/>
    <w:rsid w:val="001660BE"/>
    <w:rsid w:val="00166DB1"/>
    <w:rsid w:val="0017287F"/>
    <w:rsid w:val="00172B78"/>
    <w:rsid w:val="0017318D"/>
    <w:rsid w:val="00174CD4"/>
    <w:rsid w:val="001800C0"/>
    <w:rsid w:val="00182EA7"/>
    <w:rsid w:val="0018465D"/>
    <w:rsid w:val="00186FF3"/>
    <w:rsid w:val="00192BC9"/>
    <w:rsid w:val="0019429E"/>
    <w:rsid w:val="00194566"/>
    <w:rsid w:val="00195624"/>
    <w:rsid w:val="00196C4B"/>
    <w:rsid w:val="0019700A"/>
    <w:rsid w:val="00197E97"/>
    <w:rsid w:val="001A369E"/>
    <w:rsid w:val="001A6202"/>
    <w:rsid w:val="001A66A9"/>
    <w:rsid w:val="001A6D02"/>
    <w:rsid w:val="001B0CFC"/>
    <w:rsid w:val="001B0D02"/>
    <w:rsid w:val="001B1A79"/>
    <w:rsid w:val="001B2698"/>
    <w:rsid w:val="001B4FD9"/>
    <w:rsid w:val="001C173E"/>
    <w:rsid w:val="001C1F7B"/>
    <w:rsid w:val="001C2EAA"/>
    <w:rsid w:val="001C3296"/>
    <w:rsid w:val="001C3D9F"/>
    <w:rsid w:val="001D2EA0"/>
    <w:rsid w:val="001D32D6"/>
    <w:rsid w:val="001D33A4"/>
    <w:rsid w:val="001D39C1"/>
    <w:rsid w:val="001D4249"/>
    <w:rsid w:val="001D5B63"/>
    <w:rsid w:val="001D67A7"/>
    <w:rsid w:val="001D6F0D"/>
    <w:rsid w:val="001E056A"/>
    <w:rsid w:val="001E193E"/>
    <w:rsid w:val="001E6BC8"/>
    <w:rsid w:val="001E7A77"/>
    <w:rsid w:val="001E7B1C"/>
    <w:rsid w:val="001F5BC9"/>
    <w:rsid w:val="001F69E1"/>
    <w:rsid w:val="002018D9"/>
    <w:rsid w:val="002030F0"/>
    <w:rsid w:val="00204295"/>
    <w:rsid w:val="002128C8"/>
    <w:rsid w:val="00212F51"/>
    <w:rsid w:val="00213092"/>
    <w:rsid w:val="00214F3C"/>
    <w:rsid w:val="0021510A"/>
    <w:rsid w:val="002152C9"/>
    <w:rsid w:val="00217499"/>
    <w:rsid w:val="00223C6F"/>
    <w:rsid w:val="00223E42"/>
    <w:rsid w:val="00224027"/>
    <w:rsid w:val="0022586A"/>
    <w:rsid w:val="00225A23"/>
    <w:rsid w:val="0022716B"/>
    <w:rsid w:val="0023058B"/>
    <w:rsid w:val="00230EC3"/>
    <w:rsid w:val="00232EE6"/>
    <w:rsid w:val="00233A37"/>
    <w:rsid w:val="00233E2F"/>
    <w:rsid w:val="00236A6A"/>
    <w:rsid w:val="002429B5"/>
    <w:rsid w:val="00244E99"/>
    <w:rsid w:val="00247081"/>
    <w:rsid w:val="0024728D"/>
    <w:rsid w:val="002474B5"/>
    <w:rsid w:val="002475F2"/>
    <w:rsid w:val="00251B2E"/>
    <w:rsid w:val="002619C2"/>
    <w:rsid w:val="002621E5"/>
    <w:rsid w:val="00264BB5"/>
    <w:rsid w:val="00265EAC"/>
    <w:rsid w:val="00267C02"/>
    <w:rsid w:val="0027023A"/>
    <w:rsid w:val="00271598"/>
    <w:rsid w:val="00272641"/>
    <w:rsid w:val="00273B76"/>
    <w:rsid w:val="0027456D"/>
    <w:rsid w:val="00277F0D"/>
    <w:rsid w:val="00282EA0"/>
    <w:rsid w:val="002839AD"/>
    <w:rsid w:val="00284789"/>
    <w:rsid w:val="00287823"/>
    <w:rsid w:val="0028799F"/>
    <w:rsid w:val="00290986"/>
    <w:rsid w:val="0029275F"/>
    <w:rsid w:val="00293D63"/>
    <w:rsid w:val="002959EC"/>
    <w:rsid w:val="00295A3B"/>
    <w:rsid w:val="00297C10"/>
    <w:rsid w:val="002A27A3"/>
    <w:rsid w:val="002A3916"/>
    <w:rsid w:val="002A44FC"/>
    <w:rsid w:val="002B4996"/>
    <w:rsid w:val="002B609F"/>
    <w:rsid w:val="002C0BC7"/>
    <w:rsid w:val="002C74B4"/>
    <w:rsid w:val="002C7E6B"/>
    <w:rsid w:val="002D1C98"/>
    <w:rsid w:val="002D1E38"/>
    <w:rsid w:val="002D2E37"/>
    <w:rsid w:val="002D4BA6"/>
    <w:rsid w:val="002E3422"/>
    <w:rsid w:val="002E3770"/>
    <w:rsid w:val="002E51A6"/>
    <w:rsid w:val="002E5B97"/>
    <w:rsid w:val="002E704C"/>
    <w:rsid w:val="002F007A"/>
    <w:rsid w:val="002F0255"/>
    <w:rsid w:val="002F19E9"/>
    <w:rsid w:val="002F34D4"/>
    <w:rsid w:val="002F3FC5"/>
    <w:rsid w:val="002F5874"/>
    <w:rsid w:val="002F7684"/>
    <w:rsid w:val="002F785A"/>
    <w:rsid w:val="0030124B"/>
    <w:rsid w:val="00303B05"/>
    <w:rsid w:val="0030414C"/>
    <w:rsid w:val="00304528"/>
    <w:rsid w:val="003054BC"/>
    <w:rsid w:val="00307CA4"/>
    <w:rsid w:val="0031402C"/>
    <w:rsid w:val="00314145"/>
    <w:rsid w:val="00324D2D"/>
    <w:rsid w:val="0032559F"/>
    <w:rsid w:val="003264DF"/>
    <w:rsid w:val="00330EB0"/>
    <w:rsid w:val="00331E62"/>
    <w:rsid w:val="0033441E"/>
    <w:rsid w:val="00337051"/>
    <w:rsid w:val="00342735"/>
    <w:rsid w:val="00345688"/>
    <w:rsid w:val="00345E22"/>
    <w:rsid w:val="00350418"/>
    <w:rsid w:val="00355BE4"/>
    <w:rsid w:val="00356DA9"/>
    <w:rsid w:val="0036065C"/>
    <w:rsid w:val="00360B1C"/>
    <w:rsid w:val="00360CD7"/>
    <w:rsid w:val="0036145D"/>
    <w:rsid w:val="003662F1"/>
    <w:rsid w:val="003717C0"/>
    <w:rsid w:val="003718F4"/>
    <w:rsid w:val="0037235A"/>
    <w:rsid w:val="00372637"/>
    <w:rsid w:val="00372DF5"/>
    <w:rsid w:val="00373501"/>
    <w:rsid w:val="00380687"/>
    <w:rsid w:val="00383F56"/>
    <w:rsid w:val="00384FEE"/>
    <w:rsid w:val="0038658B"/>
    <w:rsid w:val="0038707A"/>
    <w:rsid w:val="00390D63"/>
    <w:rsid w:val="00391E7E"/>
    <w:rsid w:val="00397EE4"/>
    <w:rsid w:val="003A4C70"/>
    <w:rsid w:val="003A559E"/>
    <w:rsid w:val="003B2036"/>
    <w:rsid w:val="003B2B75"/>
    <w:rsid w:val="003B338E"/>
    <w:rsid w:val="003B448A"/>
    <w:rsid w:val="003B599F"/>
    <w:rsid w:val="003B5E21"/>
    <w:rsid w:val="003C051A"/>
    <w:rsid w:val="003C3510"/>
    <w:rsid w:val="003C4539"/>
    <w:rsid w:val="003C4A31"/>
    <w:rsid w:val="003C5545"/>
    <w:rsid w:val="003C7D8F"/>
    <w:rsid w:val="003D0499"/>
    <w:rsid w:val="003D0A48"/>
    <w:rsid w:val="003D3DAA"/>
    <w:rsid w:val="003D4881"/>
    <w:rsid w:val="003D4F0C"/>
    <w:rsid w:val="003D5A54"/>
    <w:rsid w:val="003E04D9"/>
    <w:rsid w:val="003E27A8"/>
    <w:rsid w:val="003E2A75"/>
    <w:rsid w:val="003E329B"/>
    <w:rsid w:val="003E376D"/>
    <w:rsid w:val="003E3979"/>
    <w:rsid w:val="003E4CAE"/>
    <w:rsid w:val="003F0398"/>
    <w:rsid w:val="003F2469"/>
    <w:rsid w:val="003F4646"/>
    <w:rsid w:val="00401E0C"/>
    <w:rsid w:val="00402AA2"/>
    <w:rsid w:val="00403545"/>
    <w:rsid w:val="00406CBA"/>
    <w:rsid w:val="00410C47"/>
    <w:rsid w:val="00414CF7"/>
    <w:rsid w:val="00415961"/>
    <w:rsid w:val="00415E77"/>
    <w:rsid w:val="00420674"/>
    <w:rsid w:val="00420FE2"/>
    <w:rsid w:val="00421389"/>
    <w:rsid w:val="004225AC"/>
    <w:rsid w:val="00423779"/>
    <w:rsid w:val="00424AAC"/>
    <w:rsid w:val="0043247B"/>
    <w:rsid w:val="004350D0"/>
    <w:rsid w:val="004358AD"/>
    <w:rsid w:val="00435CE2"/>
    <w:rsid w:val="0044463F"/>
    <w:rsid w:val="004454FB"/>
    <w:rsid w:val="00445546"/>
    <w:rsid w:val="0044721E"/>
    <w:rsid w:val="0045439A"/>
    <w:rsid w:val="00454BA7"/>
    <w:rsid w:val="004552D0"/>
    <w:rsid w:val="00457731"/>
    <w:rsid w:val="00460491"/>
    <w:rsid w:val="00460651"/>
    <w:rsid w:val="00463824"/>
    <w:rsid w:val="00463F54"/>
    <w:rsid w:val="00464021"/>
    <w:rsid w:val="0046540C"/>
    <w:rsid w:val="00471A9F"/>
    <w:rsid w:val="0047394C"/>
    <w:rsid w:val="00473A15"/>
    <w:rsid w:val="00474BFF"/>
    <w:rsid w:val="004823FF"/>
    <w:rsid w:val="00485FD2"/>
    <w:rsid w:val="00491571"/>
    <w:rsid w:val="00492FE4"/>
    <w:rsid w:val="00496A23"/>
    <w:rsid w:val="00497447"/>
    <w:rsid w:val="004A2387"/>
    <w:rsid w:val="004A59ED"/>
    <w:rsid w:val="004A7567"/>
    <w:rsid w:val="004A7810"/>
    <w:rsid w:val="004A7A71"/>
    <w:rsid w:val="004B280D"/>
    <w:rsid w:val="004B2F10"/>
    <w:rsid w:val="004B4E3C"/>
    <w:rsid w:val="004B4F95"/>
    <w:rsid w:val="004C064E"/>
    <w:rsid w:val="004C0AD0"/>
    <w:rsid w:val="004C1FF9"/>
    <w:rsid w:val="004C352A"/>
    <w:rsid w:val="004C43AE"/>
    <w:rsid w:val="004C4682"/>
    <w:rsid w:val="004C4951"/>
    <w:rsid w:val="004C7942"/>
    <w:rsid w:val="004C7D1B"/>
    <w:rsid w:val="004D16CC"/>
    <w:rsid w:val="004D1E06"/>
    <w:rsid w:val="004E04BC"/>
    <w:rsid w:val="004E1F13"/>
    <w:rsid w:val="004E59BB"/>
    <w:rsid w:val="004F28B6"/>
    <w:rsid w:val="004F4F5D"/>
    <w:rsid w:val="005035E7"/>
    <w:rsid w:val="00506BDF"/>
    <w:rsid w:val="00507C16"/>
    <w:rsid w:val="0051238F"/>
    <w:rsid w:val="00517FF7"/>
    <w:rsid w:val="00521885"/>
    <w:rsid w:val="00524306"/>
    <w:rsid w:val="00525DC6"/>
    <w:rsid w:val="0053181B"/>
    <w:rsid w:val="00532C90"/>
    <w:rsid w:val="005341E5"/>
    <w:rsid w:val="00536C93"/>
    <w:rsid w:val="0053708E"/>
    <w:rsid w:val="00537B1B"/>
    <w:rsid w:val="00540D78"/>
    <w:rsid w:val="00542177"/>
    <w:rsid w:val="00545B94"/>
    <w:rsid w:val="00545E03"/>
    <w:rsid w:val="005546BD"/>
    <w:rsid w:val="00555D7B"/>
    <w:rsid w:val="00557353"/>
    <w:rsid w:val="0056187B"/>
    <w:rsid w:val="00563433"/>
    <w:rsid w:val="00564294"/>
    <w:rsid w:val="00566007"/>
    <w:rsid w:val="00566160"/>
    <w:rsid w:val="00567763"/>
    <w:rsid w:val="00567FC1"/>
    <w:rsid w:val="005702F3"/>
    <w:rsid w:val="005725D7"/>
    <w:rsid w:val="00573CE6"/>
    <w:rsid w:val="00574C28"/>
    <w:rsid w:val="005764A5"/>
    <w:rsid w:val="00576830"/>
    <w:rsid w:val="005807A2"/>
    <w:rsid w:val="0058230F"/>
    <w:rsid w:val="00586452"/>
    <w:rsid w:val="00587B9C"/>
    <w:rsid w:val="00592852"/>
    <w:rsid w:val="0059349D"/>
    <w:rsid w:val="00597EA2"/>
    <w:rsid w:val="005A235A"/>
    <w:rsid w:val="005A5A77"/>
    <w:rsid w:val="005B4498"/>
    <w:rsid w:val="005B5C4C"/>
    <w:rsid w:val="005B5F14"/>
    <w:rsid w:val="005B6FE2"/>
    <w:rsid w:val="005B716F"/>
    <w:rsid w:val="005C1A9D"/>
    <w:rsid w:val="005C2E5E"/>
    <w:rsid w:val="005C45B3"/>
    <w:rsid w:val="005C4A2B"/>
    <w:rsid w:val="005C4ED1"/>
    <w:rsid w:val="005D0437"/>
    <w:rsid w:val="005D0B30"/>
    <w:rsid w:val="005D130E"/>
    <w:rsid w:val="005D1454"/>
    <w:rsid w:val="005D6A89"/>
    <w:rsid w:val="005E2E8B"/>
    <w:rsid w:val="005E6897"/>
    <w:rsid w:val="005F09C2"/>
    <w:rsid w:val="005F57E3"/>
    <w:rsid w:val="00604BEA"/>
    <w:rsid w:val="00605F8F"/>
    <w:rsid w:val="00607B72"/>
    <w:rsid w:val="006131FF"/>
    <w:rsid w:val="00615152"/>
    <w:rsid w:val="00616418"/>
    <w:rsid w:val="006170B1"/>
    <w:rsid w:val="00623EB1"/>
    <w:rsid w:val="00624173"/>
    <w:rsid w:val="006259BC"/>
    <w:rsid w:val="00625F18"/>
    <w:rsid w:val="00630244"/>
    <w:rsid w:val="00631B23"/>
    <w:rsid w:val="00633115"/>
    <w:rsid w:val="00636360"/>
    <w:rsid w:val="0064276F"/>
    <w:rsid w:val="00644623"/>
    <w:rsid w:val="006450B1"/>
    <w:rsid w:val="00647634"/>
    <w:rsid w:val="00647A46"/>
    <w:rsid w:val="0065089D"/>
    <w:rsid w:val="00654875"/>
    <w:rsid w:val="00655CB3"/>
    <w:rsid w:val="00655F67"/>
    <w:rsid w:val="00657469"/>
    <w:rsid w:val="0066201B"/>
    <w:rsid w:val="00663C5B"/>
    <w:rsid w:val="006644E1"/>
    <w:rsid w:val="00665272"/>
    <w:rsid w:val="00666A21"/>
    <w:rsid w:val="006677B5"/>
    <w:rsid w:val="00673357"/>
    <w:rsid w:val="006779D6"/>
    <w:rsid w:val="00681BA7"/>
    <w:rsid w:val="00683252"/>
    <w:rsid w:val="0068489A"/>
    <w:rsid w:val="006854CA"/>
    <w:rsid w:val="006863A9"/>
    <w:rsid w:val="0069065D"/>
    <w:rsid w:val="006907B2"/>
    <w:rsid w:val="0069084C"/>
    <w:rsid w:val="00694C97"/>
    <w:rsid w:val="00695322"/>
    <w:rsid w:val="006A09E9"/>
    <w:rsid w:val="006A1390"/>
    <w:rsid w:val="006A16C2"/>
    <w:rsid w:val="006A2242"/>
    <w:rsid w:val="006A2C26"/>
    <w:rsid w:val="006A3AE3"/>
    <w:rsid w:val="006A4DB5"/>
    <w:rsid w:val="006A683D"/>
    <w:rsid w:val="006A6DAC"/>
    <w:rsid w:val="006B0087"/>
    <w:rsid w:val="006B6801"/>
    <w:rsid w:val="006C10D5"/>
    <w:rsid w:val="006C12F3"/>
    <w:rsid w:val="006C22FB"/>
    <w:rsid w:val="006C2E8A"/>
    <w:rsid w:val="006C5316"/>
    <w:rsid w:val="006D268A"/>
    <w:rsid w:val="006D42FF"/>
    <w:rsid w:val="006D48F1"/>
    <w:rsid w:val="006D7D99"/>
    <w:rsid w:val="006E090A"/>
    <w:rsid w:val="006E1D38"/>
    <w:rsid w:val="006E26B8"/>
    <w:rsid w:val="006E3A54"/>
    <w:rsid w:val="006E7128"/>
    <w:rsid w:val="006F00F5"/>
    <w:rsid w:val="006F025B"/>
    <w:rsid w:val="006F2C79"/>
    <w:rsid w:val="006F3980"/>
    <w:rsid w:val="006F448A"/>
    <w:rsid w:val="00706057"/>
    <w:rsid w:val="007118A8"/>
    <w:rsid w:val="007133FE"/>
    <w:rsid w:val="00724177"/>
    <w:rsid w:val="007260C5"/>
    <w:rsid w:val="00726AF2"/>
    <w:rsid w:val="00731EB4"/>
    <w:rsid w:val="0073204A"/>
    <w:rsid w:val="0074049C"/>
    <w:rsid w:val="00740A98"/>
    <w:rsid w:val="00741966"/>
    <w:rsid w:val="00743142"/>
    <w:rsid w:val="00744CFE"/>
    <w:rsid w:val="007472AE"/>
    <w:rsid w:val="00752077"/>
    <w:rsid w:val="0075218B"/>
    <w:rsid w:val="00753BCF"/>
    <w:rsid w:val="00753F6F"/>
    <w:rsid w:val="007556F0"/>
    <w:rsid w:val="00755CD7"/>
    <w:rsid w:val="0076224B"/>
    <w:rsid w:val="007625E0"/>
    <w:rsid w:val="00763BBA"/>
    <w:rsid w:val="007648BB"/>
    <w:rsid w:val="00764D8C"/>
    <w:rsid w:val="00770735"/>
    <w:rsid w:val="0077204D"/>
    <w:rsid w:val="00772C46"/>
    <w:rsid w:val="00773438"/>
    <w:rsid w:val="00774A32"/>
    <w:rsid w:val="00774FBC"/>
    <w:rsid w:val="007751FA"/>
    <w:rsid w:val="007779D1"/>
    <w:rsid w:val="007802C5"/>
    <w:rsid w:val="00780472"/>
    <w:rsid w:val="007815BF"/>
    <w:rsid w:val="0078549C"/>
    <w:rsid w:val="007956AF"/>
    <w:rsid w:val="00796BCD"/>
    <w:rsid w:val="00797EE6"/>
    <w:rsid w:val="007A29B9"/>
    <w:rsid w:val="007A37BB"/>
    <w:rsid w:val="007A3A22"/>
    <w:rsid w:val="007B2777"/>
    <w:rsid w:val="007B27DD"/>
    <w:rsid w:val="007B5A2D"/>
    <w:rsid w:val="007B662B"/>
    <w:rsid w:val="007B6D24"/>
    <w:rsid w:val="007C3009"/>
    <w:rsid w:val="007C5D9A"/>
    <w:rsid w:val="007C752D"/>
    <w:rsid w:val="007D1E0F"/>
    <w:rsid w:val="007D5666"/>
    <w:rsid w:val="007D568E"/>
    <w:rsid w:val="007D6E9E"/>
    <w:rsid w:val="007E3A82"/>
    <w:rsid w:val="007E5001"/>
    <w:rsid w:val="007E641F"/>
    <w:rsid w:val="007E6A83"/>
    <w:rsid w:val="007E6B5F"/>
    <w:rsid w:val="007E6E0D"/>
    <w:rsid w:val="007E7BEA"/>
    <w:rsid w:val="007F366F"/>
    <w:rsid w:val="007F420E"/>
    <w:rsid w:val="007F4CA1"/>
    <w:rsid w:val="007F662F"/>
    <w:rsid w:val="00801223"/>
    <w:rsid w:val="008061B0"/>
    <w:rsid w:val="0081542B"/>
    <w:rsid w:val="008262FA"/>
    <w:rsid w:val="00826883"/>
    <w:rsid w:val="00832260"/>
    <w:rsid w:val="00832A96"/>
    <w:rsid w:val="0083575C"/>
    <w:rsid w:val="00837349"/>
    <w:rsid w:val="008403E5"/>
    <w:rsid w:val="00841663"/>
    <w:rsid w:val="0084396C"/>
    <w:rsid w:val="008439E0"/>
    <w:rsid w:val="00845A31"/>
    <w:rsid w:val="008460DC"/>
    <w:rsid w:val="008501CB"/>
    <w:rsid w:val="00850701"/>
    <w:rsid w:val="00852E39"/>
    <w:rsid w:val="00854068"/>
    <w:rsid w:val="00854C69"/>
    <w:rsid w:val="00855D76"/>
    <w:rsid w:val="00857A25"/>
    <w:rsid w:val="00860F9E"/>
    <w:rsid w:val="00862303"/>
    <w:rsid w:val="0086436A"/>
    <w:rsid w:val="008702A5"/>
    <w:rsid w:val="008711E7"/>
    <w:rsid w:val="0087164F"/>
    <w:rsid w:val="008738BF"/>
    <w:rsid w:val="008744C3"/>
    <w:rsid w:val="00874B24"/>
    <w:rsid w:val="0088075B"/>
    <w:rsid w:val="0088146F"/>
    <w:rsid w:val="008832F0"/>
    <w:rsid w:val="008850BC"/>
    <w:rsid w:val="00885E02"/>
    <w:rsid w:val="008863D9"/>
    <w:rsid w:val="00886D05"/>
    <w:rsid w:val="008875A4"/>
    <w:rsid w:val="008900B3"/>
    <w:rsid w:val="008947F7"/>
    <w:rsid w:val="008954D3"/>
    <w:rsid w:val="00895530"/>
    <w:rsid w:val="00896E54"/>
    <w:rsid w:val="008A1112"/>
    <w:rsid w:val="008A2043"/>
    <w:rsid w:val="008B13F3"/>
    <w:rsid w:val="008B25A2"/>
    <w:rsid w:val="008B4437"/>
    <w:rsid w:val="008B7B2F"/>
    <w:rsid w:val="008C1C97"/>
    <w:rsid w:val="008C3E1B"/>
    <w:rsid w:val="008C41D3"/>
    <w:rsid w:val="008C4DA9"/>
    <w:rsid w:val="008C5519"/>
    <w:rsid w:val="008D1332"/>
    <w:rsid w:val="008D33AF"/>
    <w:rsid w:val="008D4853"/>
    <w:rsid w:val="008E1263"/>
    <w:rsid w:val="008E1AED"/>
    <w:rsid w:val="008E222A"/>
    <w:rsid w:val="008E2E4C"/>
    <w:rsid w:val="008E57E2"/>
    <w:rsid w:val="008E76A8"/>
    <w:rsid w:val="008F091E"/>
    <w:rsid w:val="008F170B"/>
    <w:rsid w:val="008F18E2"/>
    <w:rsid w:val="008F3347"/>
    <w:rsid w:val="008F3E55"/>
    <w:rsid w:val="008F4610"/>
    <w:rsid w:val="008F5434"/>
    <w:rsid w:val="008F7033"/>
    <w:rsid w:val="00901F0C"/>
    <w:rsid w:val="00902A5A"/>
    <w:rsid w:val="00903055"/>
    <w:rsid w:val="00903457"/>
    <w:rsid w:val="009037D4"/>
    <w:rsid w:val="00903850"/>
    <w:rsid w:val="00907126"/>
    <w:rsid w:val="00907692"/>
    <w:rsid w:val="009103B0"/>
    <w:rsid w:val="00912293"/>
    <w:rsid w:val="00912D6F"/>
    <w:rsid w:val="00920067"/>
    <w:rsid w:val="00921ACC"/>
    <w:rsid w:val="00922AB8"/>
    <w:rsid w:val="009250F9"/>
    <w:rsid w:val="009306D8"/>
    <w:rsid w:val="00932EDC"/>
    <w:rsid w:val="00933874"/>
    <w:rsid w:val="00933FD8"/>
    <w:rsid w:val="00937624"/>
    <w:rsid w:val="00940EFB"/>
    <w:rsid w:val="00943945"/>
    <w:rsid w:val="009468F5"/>
    <w:rsid w:val="00950165"/>
    <w:rsid w:val="0095105D"/>
    <w:rsid w:val="00951C5D"/>
    <w:rsid w:val="00951F8D"/>
    <w:rsid w:val="00952813"/>
    <w:rsid w:val="009534C8"/>
    <w:rsid w:val="0095452E"/>
    <w:rsid w:val="00956CD8"/>
    <w:rsid w:val="0095751E"/>
    <w:rsid w:val="009606CB"/>
    <w:rsid w:val="0096370C"/>
    <w:rsid w:val="0096566E"/>
    <w:rsid w:val="00965EB8"/>
    <w:rsid w:val="009713B3"/>
    <w:rsid w:val="00980506"/>
    <w:rsid w:val="00980AE5"/>
    <w:rsid w:val="00985019"/>
    <w:rsid w:val="00986B65"/>
    <w:rsid w:val="00986BFD"/>
    <w:rsid w:val="00986C08"/>
    <w:rsid w:val="009874E6"/>
    <w:rsid w:val="00987F7D"/>
    <w:rsid w:val="00990468"/>
    <w:rsid w:val="009912E2"/>
    <w:rsid w:val="00991E43"/>
    <w:rsid w:val="0099210A"/>
    <w:rsid w:val="00992299"/>
    <w:rsid w:val="00992738"/>
    <w:rsid w:val="009A2EA7"/>
    <w:rsid w:val="009A55BB"/>
    <w:rsid w:val="009A55EA"/>
    <w:rsid w:val="009A69A9"/>
    <w:rsid w:val="009A7C11"/>
    <w:rsid w:val="009C0175"/>
    <w:rsid w:val="009C23C9"/>
    <w:rsid w:val="009C26B7"/>
    <w:rsid w:val="009C348C"/>
    <w:rsid w:val="009C3AE2"/>
    <w:rsid w:val="009C3B12"/>
    <w:rsid w:val="009C40F1"/>
    <w:rsid w:val="009C4418"/>
    <w:rsid w:val="009C48AE"/>
    <w:rsid w:val="009C534B"/>
    <w:rsid w:val="009D3BF7"/>
    <w:rsid w:val="009D5AD1"/>
    <w:rsid w:val="009E2605"/>
    <w:rsid w:val="009E3616"/>
    <w:rsid w:val="009E7FB8"/>
    <w:rsid w:val="009F05A0"/>
    <w:rsid w:val="009F0872"/>
    <w:rsid w:val="009F168E"/>
    <w:rsid w:val="009F20D9"/>
    <w:rsid w:val="009F33E3"/>
    <w:rsid w:val="009F5FD2"/>
    <w:rsid w:val="009F6633"/>
    <w:rsid w:val="009F7E69"/>
    <w:rsid w:val="00A01C29"/>
    <w:rsid w:val="00A10A8D"/>
    <w:rsid w:val="00A1156E"/>
    <w:rsid w:val="00A12467"/>
    <w:rsid w:val="00A15124"/>
    <w:rsid w:val="00A16113"/>
    <w:rsid w:val="00A21D8B"/>
    <w:rsid w:val="00A3035E"/>
    <w:rsid w:val="00A3148E"/>
    <w:rsid w:val="00A31521"/>
    <w:rsid w:val="00A3194D"/>
    <w:rsid w:val="00A34374"/>
    <w:rsid w:val="00A350D0"/>
    <w:rsid w:val="00A361AE"/>
    <w:rsid w:val="00A3772B"/>
    <w:rsid w:val="00A41C34"/>
    <w:rsid w:val="00A440FC"/>
    <w:rsid w:val="00A470B5"/>
    <w:rsid w:val="00A4713B"/>
    <w:rsid w:val="00A50F24"/>
    <w:rsid w:val="00A517D5"/>
    <w:rsid w:val="00A52B7E"/>
    <w:rsid w:val="00A53095"/>
    <w:rsid w:val="00A53A41"/>
    <w:rsid w:val="00A54A1D"/>
    <w:rsid w:val="00A61733"/>
    <w:rsid w:val="00A62751"/>
    <w:rsid w:val="00A63C00"/>
    <w:rsid w:val="00A65D15"/>
    <w:rsid w:val="00A6715F"/>
    <w:rsid w:val="00A70037"/>
    <w:rsid w:val="00A710CA"/>
    <w:rsid w:val="00A74442"/>
    <w:rsid w:val="00A74614"/>
    <w:rsid w:val="00A75942"/>
    <w:rsid w:val="00A771AC"/>
    <w:rsid w:val="00A90321"/>
    <w:rsid w:val="00A90C9A"/>
    <w:rsid w:val="00A90F5F"/>
    <w:rsid w:val="00A92CDA"/>
    <w:rsid w:val="00A94B4F"/>
    <w:rsid w:val="00A9560F"/>
    <w:rsid w:val="00A96A0E"/>
    <w:rsid w:val="00AA4006"/>
    <w:rsid w:val="00AA4E9F"/>
    <w:rsid w:val="00AA5543"/>
    <w:rsid w:val="00AB11FE"/>
    <w:rsid w:val="00AB6CCC"/>
    <w:rsid w:val="00AB6E8F"/>
    <w:rsid w:val="00AC1963"/>
    <w:rsid w:val="00AC697A"/>
    <w:rsid w:val="00AC6B25"/>
    <w:rsid w:val="00AC74C8"/>
    <w:rsid w:val="00AD1E88"/>
    <w:rsid w:val="00AD35FC"/>
    <w:rsid w:val="00AD5D73"/>
    <w:rsid w:val="00AD62E4"/>
    <w:rsid w:val="00AD6C01"/>
    <w:rsid w:val="00AD717A"/>
    <w:rsid w:val="00AE02E1"/>
    <w:rsid w:val="00AE3A07"/>
    <w:rsid w:val="00AE47FB"/>
    <w:rsid w:val="00AF1D17"/>
    <w:rsid w:val="00AF6440"/>
    <w:rsid w:val="00AF751E"/>
    <w:rsid w:val="00B02581"/>
    <w:rsid w:val="00B02966"/>
    <w:rsid w:val="00B02989"/>
    <w:rsid w:val="00B0670E"/>
    <w:rsid w:val="00B06801"/>
    <w:rsid w:val="00B12CEA"/>
    <w:rsid w:val="00B16124"/>
    <w:rsid w:val="00B22928"/>
    <w:rsid w:val="00B22A7F"/>
    <w:rsid w:val="00B260DC"/>
    <w:rsid w:val="00B265AC"/>
    <w:rsid w:val="00B266F1"/>
    <w:rsid w:val="00B2794D"/>
    <w:rsid w:val="00B30783"/>
    <w:rsid w:val="00B32914"/>
    <w:rsid w:val="00B36B0C"/>
    <w:rsid w:val="00B4004D"/>
    <w:rsid w:val="00B408A2"/>
    <w:rsid w:val="00B43645"/>
    <w:rsid w:val="00B472EA"/>
    <w:rsid w:val="00B475D1"/>
    <w:rsid w:val="00B478EA"/>
    <w:rsid w:val="00B512CD"/>
    <w:rsid w:val="00B532BA"/>
    <w:rsid w:val="00B536CA"/>
    <w:rsid w:val="00B55673"/>
    <w:rsid w:val="00B6071C"/>
    <w:rsid w:val="00B64AA4"/>
    <w:rsid w:val="00B665C4"/>
    <w:rsid w:val="00B67192"/>
    <w:rsid w:val="00B674E9"/>
    <w:rsid w:val="00B7204C"/>
    <w:rsid w:val="00B75710"/>
    <w:rsid w:val="00B7657E"/>
    <w:rsid w:val="00B76676"/>
    <w:rsid w:val="00B80FCB"/>
    <w:rsid w:val="00B82F7D"/>
    <w:rsid w:val="00B8431D"/>
    <w:rsid w:val="00B84636"/>
    <w:rsid w:val="00B84763"/>
    <w:rsid w:val="00B873C1"/>
    <w:rsid w:val="00B93CBC"/>
    <w:rsid w:val="00B95C62"/>
    <w:rsid w:val="00B965D8"/>
    <w:rsid w:val="00BA1CA0"/>
    <w:rsid w:val="00BA29F9"/>
    <w:rsid w:val="00BB092E"/>
    <w:rsid w:val="00BB16A4"/>
    <w:rsid w:val="00BB618C"/>
    <w:rsid w:val="00BC0A77"/>
    <w:rsid w:val="00BC1F98"/>
    <w:rsid w:val="00BC2709"/>
    <w:rsid w:val="00BC5A31"/>
    <w:rsid w:val="00BC6F71"/>
    <w:rsid w:val="00BC7BA3"/>
    <w:rsid w:val="00BD1A24"/>
    <w:rsid w:val="00BD29CB"/>
    <w:rsid w:val="00BD3E05"/>
    <w:rsid w:val="00BD555C"/>
    <w:rsid w:val="00BD5DBD"/>
    <w:rsid w:val="00BD6FD8"/>
    <w:rsid w:val="00BE0CA8"/>
    <w:rsid w:val="00BE181F"/>
    <w:rsid w:val="00BE20F9"/>
    <w:rsid w:val="00BE4E2C"/>
    <w:rsid w:val="00BF393D"/>
    <w:rsid w:val="00BF4E5A"/>
    <w:rsid w:val="00C0228E"/>
    <w:rsid w:val="00C0337E"/>
    <w:rsid w:val="00C07A97"/>
    <w:rsid w:val="00C151B1"/>
    <w:rsid w:val="00C1652B"/>
    <w:rsid w:val="00C167F8"/>
    <w:rsid w:val="00C25067"/>
    <w:rsid w:val="00C31F72"/>
    <w:rsid w:val="00C33BE6"/>
    <w:rsid w:val="00C360F0"/>
    <w:rsid w:val="00C374A8"/>
    <w:rsid w:val="00C418EB"/>
    <w:rsid w:val="00C439FF"/>
    <w:rsid w:val="00C44D50"/>
    <w:rsid w:val="00C4560E"/>
    <w:rsid w:val="00C46DE2"/>
    <w:rsid w:val="00C5402C"/>
    <w:rsid w:val="00C55358"/>
    <w:rsid w:val="00C64AAA"/>
    <w:rsid w:val="00C65897"/>
    <w:rsid w:val="00C6625C"/>
    <w:rsid w:val="00C67A4E"/>
    <w:rsid w:val="00C71348"/>
    <w:rsid w:val="00C7180F"/>
    <w:rsid w:val="00C73871"/>
    <w:rsid w:val="00C7510A"/>
    <w:rsid w:val="00C754B6"/>
    <w:rsid w:val="00C766ED"/>
    <w:rsid w:val="00C82FEB"/>
    <w:rsid w:val="00C8369C"/>
    <w:rsid w:val="00C838A2"/>
    <w:rsid w:val="00C83C5E"/>
    <w:rsid w:val="00C840FD"/>
    <w:rsid w:val="00C84B74"/>
    <w:rsid w:val="00C87A86"/>
    <w:rsid w:val="00C91839"/>
    <w:rsid w:val="00C91FAF"/>
    <w:rsid w:val="00C9266F"/>
    <w:rsid w:val="00C95DAC"/>
    <w:rsid w:val="00C96D85"/>
    <w:rsid w:val="00C979B7"/>
    <w:rsid w:val="00CA13C0"/>
    <w:rsid w:val="00CA36F5"/>
    <w:rsid w:val="00CA383B"/>
    <w:rsid w:val="00CA473A"/>
    <w:rsid w:val="00CA663D"/>
    <w:rsid w:val="00CA6A60"/>
    <w:rsid w:val="00CB010F"/>
    <w:rsid w:val="00CB1D2A"/>
    <w:rsid w:val="00CB2473"/>
    <w:rsid w:val="00CC3BEA"/>
    <w:rsid w:val="00CC5B23"/>
    <w:rsid w:val="00CD0D2E"/>
    <w:rsid w:val="00CD48BF"/>
    <w:rsid w:val="00CD606E"/>
    <w:rsid w:val="00CD6BA1"/>
    <w:rsid w:val="00CD74AE"/>
    <w:rsid w:val="00CE2981"/>
    <w:rsid w:val="00CE380E"/>
    <w:rsid w:val="00CE41FC"/>
    <w:rsid w:val="00CF0248"/>
    <w:rsid w:val="00CF47EF"/>
    <w:rsid w:val="00CF48B2"/>
    <w:rsid w:val="00CF4B39"/>
    <w:rsid w:val="00CF5BA0"/>
    <w:rsid w:val="00CF6659"/>
    <w:rsid w:val="00CF7B89"/>
    <w:rsid w:val="00D00FAA"/>
    <w:rsid w:val="00D04019"/>
    <w:rsid w:val="00D04F49"/>
    <w:rsid w:val="00D05A79"/>
    <w:rsid w:val="00D0708C"/>
    <w:rsid w:val="00D07512"/>
    <w:rsid w:val="00D11611"/>
    <w:rsid w:val="00D1286D"/>
    <w:rsid w:val="00D12DAC"/>
    <w:rsid w:val="00D12F55"/>
    <w:rsid w:val="00D17710"/>
    <w:rsid w:val="00D17CDB"/>
    <w:rsid w:val="00D22B9A"/>
    <w:rsid w:val="00D2314B"/>
    <w:rsid w:val="00D23A79"/>
    <w:rsid w:val="00D26392"/>
    <w:rsid w:val="00D313D0"/>
    <w:rsid w:val="00D32317"/>
    <w:rsid w:val="00D402AA"/>
    <w:rsid w:val="00D62CD6"/>
    <w:rsid w:val="00D62DE2"/>
    <w:rsid w:val="00D64D07"/>
    <w:rsid w:val="00D65F5B"/>
    <w:rsid w:val="00D6675B"/>
    <w:rsid w:val="00D66929"/>
    <w:rsid w:val="00D67B8D"/>
    <w:rsid w:val="00D756C1"/>
    <w:rsid w:val="00D812AB"/>
    <w:rsid w:val="00D81711"/>
    <w:rsid w:val="00D82D73"/>
    <w:rsid w:val="00D83722"/>
    <w:rsid w:val="00D854C5"/>
    <w:rsid w:val="00D922D2"/>
    <w:rsid w:val="00D9613B"/>
    <w:rsid w:val="00D96573"/>
    <w:rsid w:val="00DA056A"/>
    <w:rsid w:val="00DA0B03"/>
    <w:rsid w:val="00DA3300"/>
    <w:rsid w:val="00DA357E"/>
    <w:rsid w:val="00DA57DD"/>
    <w:rsid w:val="00DB077D"/>
    <w:rsid w:val="00DB1D1E"/>
    <w:rsid w:val="00DB34F2"/>
    <w:rsid w:val="00DB4E21"/>
    <w:rsid w:val="00DB6589"/>
    <w:rsid w:val="00DC4E57"/>
    <w:rsid w:val="00DC5859"/>
    <w:rsid w:val="00DC637A"/>
    <w:rsid w:val="00DD21F6"/>
    <w:rsid w:val="00DD3BFF"/>
    <w:rsid w:val="00DD5691"/>
    <w:rsid w:val="00DD5C61"/>
    <w:rsid w:val="00DD6396"/>
    <w:rsid w:val="00DD6E34"/>
    <w:rsid w:val="00DE2361"/>
    <w:rsid w:val="00DE34FD"/>
    <w:rsid w:val="00DE37E0"/>
    <w:rsid w:val="00DE7450"/>
    <w:rsid w:val="00DE797B"/>
    <w:rsid w:val="00DF0BE5"/>
    <w:rsid w:val="00DF7FDE"/>
    <w:rsid w:val="00E01EE3"/>
    <w:rsid w:val="00E02BD0"/>
    <w:rsid w:val="00E03025"/>
    <w:rsid w:val="00E03096"/>
    <w:rsid w:val="00E04FFF"/>
    <w:rsid w:val="00E074B8"/>
    <w:rsid w:val="00E0789D"/>
    <w:rsid w:val="00E07A5B"/>
    <w:rsid w:val="00E1528E"/>
    <w:rsid w:val="00E1650D"/>
    <w:rsid w:val="00E16759"/>
    <w:rsid w:val="00E17B04"/>
    <w:rsid w:val="00E17BCC"/>
    <w:rsid w:val="00E205FD"/>
    <w:rsid w:val="00E206D6"/>
    <w:rsid w:val="00E21DB0"/>
    <w:rsid w:val="00E21F73"/>
    <w:rsid w:val="00E23006"/>
    <w:rsid w:val="00E239A6"/>
    <w:rsid w:val="00E26D50"/>
    <w:rsid w:val="00E30699"/>
    <w:rsid w:val="00E317BD"/>
    <w:rsid w:val="00E322EF"/>
    <w:rsid w:val="00E344FA"/>
    <w:rsid w:val="00E40700"/>
    <w:rsid w:val="00E437DD"/>
    <w:rsid w:val="00E4480E"/>
    <w:rsid w:val="00E45332"/>
    <w:rsid w:val="00E47EAC"/>
    <w:rsid w:val="00E5194E"/>
    <w:rsid w:val="00E525D5"/>
    <w:rsid w:val="00E53DD5"/>
    <w:rsid w:val="00E54CE6"/>
    <w:rsid w:val="00E550EE"/>
    <w:rsid w:val="00E56706"/>
    <w:rsid w:val="00E57D90"/>
    <w:rsid w:val="00E60870"/>
    <w:rsid w:val="00E61B7E"/>
    <w:rsid w:val="00E6211B"/>
    <w:rsid w:val="00E6315A"/>
    <w:rsid w:val="00E64153"/>
    <w:rsid w:val="00E6448F"/>
    <w:rsid w:val="00E64779"/>
    <w:rsid w:val="00E65C24"/>
    <w:rsid w:val="00E66279"/>
    <w:rsid w:val="00E66283"/>
    <w:rsid w:val="00E67B83"/>
    <w:rsid w:val="00E71B1E"/>
    <w:rsid w:val="00E738BA"/>
    <w:rsid w:val="00E769EE"/>
    <w:rsid w:val="00E76ADD"/>
    <w:rsid w:val="00E8424A"/>
    <w:rsid w:val="00E848E6"/>
    <w:rsid w:val="00E87913"/>
    <w:rsid w:val="00E9297D"/>
    <w:rsid w:val="00E933AA"/>
    <w:rsid w:val="00E94ED8"/>
    <w:rsid w:val="00E96044"/>
    <w:rsid w:val="00E96EC8"/>
    <w:rsid w:val="00E9732B"/>
    <w:rsid w:val="00EA0F46"/>
    <w:rsid w:val="00EA2F0A"/>
    <w:rsid w:val="00EA6DD1"/>
    <w:rsid w:val="00EA7560"/>
    <w:rsid w:val="00EB02ED"/>
    <w:rsid w:val="00EB1C17"/>
    <w:rsid w:val="00EC08FA"/>
    <w:rsid w:val="00EC0F8B"/>
    <w:rsid w:val="00EC17B6"/>
    <w:rsid w:val="00EC3362"/>
    <w:rsid w:val="00ED7FF2"/>
    <w:rsid w:val="00EE1D7B"/>
    <w:rsid w:val="00EE2072"/>
    <w:rsid w:val="00EE40CF"/>
    <w:rsid w:val="00EE42AA"/>
    <w:rsid w:val="00EF1F96"/>
    <w:rsid w:val="00EF440B"/>
    <w:rsid w:val="00EF5CA9"/>
    <w:rsid w:val="00EF7663"/>
    <w:rsid w:val="00F027D6"/>
    <w:rsid w:val="00F0426D"/>
    <w:rsid w:val="00F06A5B"/>
    <w:rsid w:val="00F06D92"/>
    <w:rsid w:val="00F1221F"/>
    <w:rsid w:val="00F136D8"/>
    <w:rsid w:val="00F1414E"/>
    <w:rsid w:val="00F155C2"/>
    <w:rsid w:val="00F23AC4"/>
    <w:rsid w:val="00F2440C"/>
    <w:rsid w:val="00F27D2E"/>
    <w:rsid w:val="00F320A8"/>
    <w:rsid w:val="00F40B9E"/>
    <w:rsid w:val="00F42EAC"/>
    <w:rsid w:val="00F44831"/>
    <w:rsid w:val="00F4781D"/>
    <w:rsid w:val="00F47AB2"/>
    <w:rsid w:val="00F51416"/>
    <w:rsid w:val="00F5346D"/>
    <w:rsid w:val="00F5459F"/>
    <w:rsid w:val="00F54826"/>
    <w:rsid w:val="00F56F42"/>
    <w:rsid w:val="00F612AE"/>
    <w:rsid w:val="00F61A45"/>
    <w:rsid w:val="00F648F5"/>
    <w:rsid w:val="00F725BA"/>
    <w:rsid w:val="00F74A05"/>
    <w:rsid w:val="00F77949"/>
    <w:rsid w:val="00F8220A"/>
    <w:rsid w:val="00F82F8A"/>
    <w:rsid w:val="00F83D81"/>
    <w:rsid w:val="00F855C3"/>
    <w:rsid w:val="00F87ED3"/>
    <w:rsid w:val="00F900BB"/>
    <w:rsid w:val="00F90917"/>
    <w:rsid w:val="00F92459"/>
    <w:rsid w:val="00F92AD8"/>
    <w:rsid w:val="00F92D43"/>
    <w:rsid w:val="00F943ED"/>
    <w:rsid w:val="00F94869"/>
    <w:rsid w:val="00FA01B1"/>
    <w:rsid w:val="00FA02A7"/>
    <w:rsid w:val="00FA09F1"/>
    <w:rsid w:val="00FA1AE1"/>
    <w:rsid w:val="00FA325E"/>
    <w:rsid w:val="00FA4E59"/>
    <w:rsid w:val="00FA6C79"/>
    <w:rsid w:val="00FB0CDF"/>
    <w:rsid w:val="00FB6163"/>
    <w:rsid w:val="00FC1A24"/>
    <w:rsid w:val="00FC2878"/>
    <w:rsid w:val="00FC3720"/>
    <w:rsid w:val="00FD21EE"/>
    <w:rsid w:val="00FD7FC5"/>
    <w:rsid w:val="00FE0E08"/>
    <w:rsid w:val="00FE191E"/>
    <w:rsid w:val="00FE303C"/>
    <w:rsid w:val="00FE5A5A"/>
    <w:rsid w:val="00FE6BE5"/>
    <w:rsid w:val="00FF26B8"/>
    <w:rsid w:val="00FF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E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1011</Words>
  <Characters>5764</Characters>
  <Application>Microsoft Office Word</Application>
  <DocSecurity>0</DocSecurity>
  <Lines>48</Lines>
  <Paragraphs>13</Paragraphs>
  <ScaleCrop>false</ScaleCrop>
  <Company>RePack by SPecialiST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Deafult User</dc:creator>
  <cp:keywords/>
  <dc:description/>
  <cp:lastModifiedBy>Deafult User</cp:lastModifiedBy>
  <cp:revision>2</cp:revision>
  <dcterms:created xsi:type="dcterms:W3CDTF">2020-05-23T16:43:00Z</dcterms:created>
  <dcterms:modified xsi:type="dcterms:W3CDTF">2020-05-23T16:48:00Z</dcterms:modified>
</cp:coreProperties>
</file>